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1947"/>
      </w:tblGrid>
      <w:tr w:rsidR="00FC3315" w:rsidRPr="001C4DAB" w14:paraId="1633AEE8" w14:textId="77777777" w:rsidTr="009B16B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98FB120" w14:textId="77777777" w:rsidR="00FC3315" w:rsidRPr="001C4DAB" w:rsidRDefault="00FC3315" w:rsidP="00FC3315">
            <w:r w:rsidRPr="001C4DAB">
              <w:t>Wypełnia Zespół Kierunku</w:t>
            </w:r>
          </w:p>
        </w:tc>
        <w:tc>
          <w:tcPr>
            <w:tcW w:w="6841" w:type="dxa"/>
            <w:gridSpan w:val="6"/>
          </w:tcPr>
          <w:p w14:paraId="788AFF20" w14:textId="77777777" w:rsidR="00FC3315" w:rsidRPr="001C4DAB" w:rsidRDefault="00FC3315" w:rsidP="00FC3315">
            <w:r w:rsidRPr="001C4DAB">
              <w:t xml:space="preserve">Nazwa modułu (bloku przedmiotów): </w:t>
            </w:r>
            <w:r w:rsidRPr="001C4DAB">
              <w:rPr>
                <w:b/>
              </w:rPr>
              <w:t>PRZEDMIOTY PODSTAWOWE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076A5B0D" w14:textId="77777777" w:rsidR="00FC3315" w:rsidRPr="001C4DAB" w:rsidRDefault="00FC3315" w:rsidP="00FC3315">
            <w:r w:rsidRPr="001C4DAB">
              <w:t xml:space="preserve">Kod modułu: </w:t>
            </w:r>
            <w:r w:rsidR="005A5B46" w:rsidRPr="001C4DAB">
              <w:rPr>
                <w:b/>
              </w:rPr>
              <w:t>B</w:t>
            </w:r>
          </w:p>
        </w:tc>
      </w:tr>
      <w:tr w:rsidR="00FC3315" w:rsidRPr="001C4DAB" w14:paraId="698C1756" w14:textId="77777777" w:rsidTr="009B16B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7C9C210" w14:textId="77777777" w:rsidR="00FC3315" w:rsidRPr="001C4DAB" w:rsidRDefault="00FC3315" w:rsidP="00FC3315"/>
        </w:tc>
        <w:tc>
          <w:tcPr>
            <w:tcW w:w="6841" w:type="dxa"/>
            <w:gridSpan w:val="6"/>
          </w:tcPr>
          <w:p w14:paraId="7226BA19" w14:textId="77777777" w:rsidR="00FC3315" w:rsidRPr="001C4DAB" w:rsidRDefault="00FC3315" w:rsidP="00757DFC">
            <w:r w:rsidRPr="001C4DAB">
              <w:t xml:space="preserve">Nazwa przedmiotu: </w:t>
            </w:r>
            <w:r w:rsidR="005A5B46" w:rsidRPr="001C4DAB">
              <w:rPr>
                <w:b/>
              </w:rPr>
              <w:t>M</w:t>
            </w:r>
            <w:r w:rsidR="009B16B1" w:rsidRPr="001C4DAB">
              <w:rPr>
                <w:b/>
              </w:rPr>
              <w:t>atematyka ekonomiczna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52BE4C90" w14:textId="3FFD14B1" w:rsidR="00FC3315" w:rsidRPr="001C4DAB" w:rsidRDefault="00FC3315" w:rsidP="00FC3315">
            <w:r w:rsidRPr="001C4DAB">
              <w:t>Kod przedmiotu:</w:t>
            </w:r>
            <w:r w:rsidRPr="001C4DAB">
              <w:rPr>
                <w:b/>
              </w:rPr>
              <w:t xml:space="preserve"> </w:t>
            </w:r>
            <w:r w:rsidR="005A5B46" w:rsidRPr="001C4DAB">
              <w:rPr>
                <w:b/>
              </w:rPr>
              <w:t>1</w:t>
            </w:r>
            <w:r w:rsidR="0031026C" w:rsidRPr="001C4DAB">
              <w:rPr>
                <w:b/>
              </w:rPr>
              <w:t>3</w:t>
            </w:r>
          </w:p>
        </w:tc>
      </w:tr>
      <w:tr w:rsidR="00FC3315" w:rsidRPr="001C4DAB" w14:paraId="44740A0C" w14:textId="77777777" w:rsidTr="001B2917">
        <w:trPr>
          <w:cantSplit/>
        </w:trPr>
        <w:tc>
          <w:tcPr>
            <w:tcW w:w="497" w:type="dxa"/>
            <w:vMerge/>
          </w:tcPr>
          <w:p w14:paraId="3E683514" w14:textId="77777777" w:rsidR="00FC3315" w:rsidRPr="001C4DAB" w:rsidRDefault="00FC3315" w:rsidP="00FC3315"/>
        </w:tc>
        <w:tc>
          <w:tcPr>
            <w:tcW w:w="10101" w:type="dxa"/>
            <w:gridSpan w:val="8"/>
          </w:tcPr>
          <w:p w14:paraId="3EC91D41" w14:textId="77777777" w:rsidR="00FC3315" w:rsidRPr="001C4DAB" w:rsidRDefault="00FC3315" w:rsidP="00FC3315">
            <w:r w:rsidRPr="001C4DAB">
              <w:t xml:space="preserve">Nazwa jednostki organizacyjnej prowadzącej przedmiot / moduł: </w:t>
            </w:r>
            <w:r w:rsidRPr="001C4DAB">
              <w:rPr>
                <w:b/>
              </w:rPr>
              <w:t>INSTYTUT EKONOMICZNY</w:t>
            </w:r>
          </w:p>
        </w:tc>
      </w:tr>
      <w:tr w:rsidR="00FC3315" w:rsidRPr="001C4DAB" w14:paraId="3B46D13D" w14:textId="77777777" w:rsidTr="001B2917">
        <w:trPr>
          <w:cantSplit/>
        </w:trPr>
        <w:tc>
          <w:tcPr>
            <w:tcW w:w="497" w:type="dxa"/>
            <w:vMerge/>
          </w:tcPr>
          <w:p w14:paraId="32B25A7B" w14:textId="77777777" w:rsidR="00FC3315" w:rsidRPr="001C4DAB" w:rsidRDefault="00FC3315" w:rsidP="00FC3315"/>
        </w:tc>
        <w:tc>
          <w:tcPr>
            <w:tcW w:w="10101" w:type="dxa"/>
            <w:gridSpan w:val="8"/>
          </w:tcPr>
          <w:p w14:paraId="7F45FEA4" w14:textId="74F0DD34" w:rsidR="00FC3315" w:rsidRPr="001C4DAB" w:rsidRDefault="00FC3315" w:rsidP="00FC3315">
            <w:pPr>
              <w:rPr>
                <w:b/>
              </w:rPr>
            </w:pPr>
            <w:r w:rsidRPr="001C4DAB">
              <w:t>Nazwa kierunku:</w:t>
            </w:r>
            <w:r w:rsidR="001C4DAB">
              <w:t xml:space="preserve"> </w:t>
            </w:r>
            <w:r w:rsidR="00336203" w:rsidRPr="001C4DAB">
              <w:rPr>
                <w:b/>
              </w:rPr>
              <w:t>LOGISTYKA</w:t>
            </w:r>
          </w:p>
        </w:tc>
      </w:tr>
      <w:tr w:rsidR="004D5D65" w:rsidRPr="001C4DAB" w14:paraId="5CEC5F11" w14:textId="77777777" w:rsidTr="004318B7">
        <w:trPr>
          <w:cantSplit/>
        </w:trPr>
        <w:tc>
          <w:tcPr>
            <w:tcW w:w="497" w:type="dxa"/>
            <w:vMerge/>
          </w:tcPr>
          <w:p w14:paraId="26D5EE26" w14:textId="77777777" w:rsidR="004D5D65" w:rsidRPr="001C4DAB" w:rsidRDefault="004D5D65" w:rsidP="00FC3315"/>
        </w:tc>
        <w:tc>
          <w:tcPr>
            <w:tcW w:w="3167" w:type="dxa"/>
            <w:gridSpan w:val="3"/>
          </w:tcPr>
          <w:p w14:paraId="781DEB3D" w14:textId="77777777" w:rsidR="004D5D65" w:rsidRPr="001C4DAB" w:rsidRDefault="004D5D65" w:rsidP="00FC3315">
            <w:r w:rsidRPr="001C4DAB">
              <w:t xml:space="preserve">Forma studiów: </w:t>
            </w:r>
            <w:r w:rsidRPr="001C4DAB">
              <w:rPr>
                <w:b/>
              </w:rPr>
              <w:t>SS</w:t>
            </w:r>
          </w:p>
        </w:tc>
        <w:tc>
          <w:tcPr>
            <w:tcW w:w="6934" w:type="dxa"/>
            <w:gridSpan w:val="5"/>
          </w:tcPr>
          <w:p w14:paraId="7377FB30" w14:textId="4DB5BCD0" w:rsidR="004D5D65" w:rsidRPr="001C4DAB" w:rsidRDefault="004D5D65" w:rsidP="00FC3315">
            <w:pPr>
              <w:rPr>
                <w:b/>
              </w:rPr>
            </w:pPr>
            <w:r w:rsidRPr="001C4DAB">
              <w:t xml:space="preserve">Profil kształcenia: </w:t>
            </w:r>
            <w:r w:rsidRPr="001C4DAB">
              <w:rPr>
                <w:b/>
              </w:rPr>
              <w:t>praktyczny</w:t>
            </w:r>
          </w:p>
        </w:tc>
      </w:tr>
      <w:tr w:rsidR="00FC3315" w:rsidRPr="001C4DAB" w14:paraId="6C8EF178" w14:textId="77777777" w:rsidTr="009B16B1">
        <w:trPr>
          <w:cantSplit/>
        </w:trPr>
        <w:tc>
          <w:tcPr>
            <w:tcW w:w="497" w:type="dxa"/>
            <w:vMerge/>
          </w:tcPr>
          <w:p w14:paraId="7307E81D" w14:textId="77777777" w:rsidR="00FC3315" w:rsidRPr="001C4DAB" w:rsidRDefault="00FC3315" w:rsidP="00FC3315"/>
        </w:tc>
        <w:tc>
          <w:tcPr>
            <w:tcW w:w="3167" w:type="dxa"/>
            <w:gridSpan w:val="3"/>
          </w:tcPr>
          <w:p w14:paraId="116091AE" w14:textId="77777777" w:rsidR="009E7B8A" w:rsidRPr="001C4DAB" w:rsidRDefault="00FC3315" w:rsidP="00FC3315">
            <w:r w:rsidRPr="001C4DAB">
              <w:t xml:space="preserve">Rok / semestr:  </w:t>
            </w:r>
          </w:p>
          <w:p w14:paraId="40C17E7A" w14:textId="77777777" w:rsidR="00FC3315" w:rsidRPr="001C4DAB" w:rsidRDefault="00FC3315" w:rsidP="00FC3315">
            <w:r w:rsidRPr="001C4DAB">
              <w:rPr>
                <w:b/>
              </w:rPr>
              <w:t>I/I</w:t>
            </w:r>
          </w:p>
        </w:tc>
        <w:tc>
          <w:tcPr>
            <w:tcW w:w="3674" w:type="dxa"/>
            <w:gridSpan w:val="3"/>
          </w:tcPr>
          <w:p w14:paraId="5A1DE5FC" w14:textId="77777777" w:rsidR="00FC3315" w:rsidRPr="001C4DAB" w:rsidRDefault="00FC3315" w:rsidP="00FC3315">
            <w:r w:rsidRPr="001C4DAB">
              <w:t>Status przedmiotu /modułu:</w:t>
            </w:r>
          </w:p>
          <w:p w14:paraId="480CE251" w14:textId="77777777" w:rsidR="00FC3315" w:rsidRPr="001C4DAB" w:rsidRDefault="00FC3315" w:rsidP="00FC3315">
            <w:pPr>
              <w:rPr>
                <w:b/>
              </w:rPr>
            </w:pPr>
            <w:r w:rsidRPr="001C4DAB">
              <w:rPr>
                <w:b/>
              </w:rPr>
              <w:t>obowiązkowy</w:t>
            </w:r>
          </w:p>
        </w:tc>
        <w:tc>
          <w:tcPr>
            <w:tcW w:w="3260" w:type="dxa"/>
            <w:gridSpan w:val="2"/>
          </w:tcPr>
          <w:p w14:paraId="31531B3D" w14:textId="77777777" w:rsidR="00FC3315" w:rsidRPr="001C4DAB" w:rsidRDefault="00FC3315" w:rsidP="00FC3315">
            <w:r w:rsidRPr="001C4DAB">
              <w:t>Język przedmiotu / modułu:</w:t>
            </w:r>
          </w:p>
          <w:p w14:paraId="5C48B685" w14:textId="77777777" w:rsidR="00FC3315" w:rsidRPr="001C4DAB" w:rsidRDefault="00FC3315" w:rsidP="00FC3315">
            <w:pPr>
              <w:rPr>
                <w:b/>
              </w:rPr>
            </w:pPr>
            <w:r w:rsidRPr="001C4DAB">
              <w:rPr>
                <w:b/>
              </w:rPr>
              <w:t>polski</w:t>
            </w:r>
          </w:p>
        </w:tc>
      </w:tr>
      <w:tr w:rsidR="00FC3315" w:rsidRPr="001C4DAB" w14:paraId="63F9BEEA" w14:textId="77777777" w:rsidTr="009B16B1">
        <w:trPr>
          <w:cantSplit/>
        </w:trPr>
        <w:tc>
          <w:tcPr>
            <w:tcW w:w="497" w:type="dxa"/>
            <w:vMerge/>
          </w:tcPr>
          <w:p w14:paraId="42D26AAD" w14:textId="77777777" w:rsidR="00FC3315" w:rsidRPr="001C4DAB" w:rsidRDefault="00FC3315" w:rsidP="00FC3315"/>
        </w:tc>
        <w:tc>
          <w:tcPr>
            <w:tcW w:w="1357" w:type="dxa"/>
            <w:vAlign w:val="center"/>
          </w:tcPr>
          <w:p w14:paraId="1D533FD9" w14:textId="77777777" w:rsidR="00FC3315" w:rsidRPr="001C4DAB" w:rsidRDefault="00FC3315" w:rsidP="009E7B8A">
            <w:r w:rsidRPr="001C4DAB">
              <w:t>Forma zajęć</w:t>
            </w:r>
          </w:p>
        </w:tc>
        <w:tc>
          <w:tcPr>
            <w:tcW w:w="1357" w:type="dxa"/>
            <w:vAlign w:val="center"/>
          </w:tcPr>
          <w:p w14:paraId="1DC528DF" w14:textId="77777777" w:rsidR="00FC3315" w:rsidRPr="001C4DAB" w:rsidRDefault="00FC3315" w:rsidP="009E7B8A">
            <w:pPr>
              <w:jc w:val="center"/>
            </w:pPr>
            <w:r w:rsidRPr="001C4DAB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FBDBFF7" w14:textId="77777777" w:rsidR="00FC3315" w:rsidRPr="001C4DAB" w:rsidRDefault="00FC3315" w:rsidP="009E7B8A">
            <w:pPr>
              <w:jc w:val="center"/>
            </w:pPr>
            <w:r w:rsidRPr="001C4DAB">
              <w:t>ćwiczenia</w:t>
            </w:r>
          </w:p>
        </w:tc>
        <w:tc>
          <w:tcPr>
            <w:tcW w:w="1493" w:type="dxa"/>
            <w:vAlign w:val="center"/>
          </w:tcPr>
          <w:p w14:paraId="1D7A2F1D" w14:textId="77777777" w:rsidR="00FC3315" w:rsidRPr="001C4DAB" w:rsidRDefault="00FC3315" w:rsidP="009E7B8A">
            <w:pPr>
              <w:jc w:val="center"/>
            </w:pPr>
            <w:r w:rsidRPr="001C4DAB">
              <w:t>laboratorium</w:t>
            </w:r>
          </w:p>
        </w:tc>
        <w:tc>
          <w:tcPr>
            <w:tcW w:w="1276" w:type="dxa"/>
            <w:vAlign w:val="center"/>
          </w:tcPr>
          <w:p w14:paraId="736E30D7" w14:textId="77777777" w:rsidR="00FC3315" w:rsidRPr="001C4DAB" w:rsidRDefault="00FC3315" w:rsidP="009E7B8A">
            <w:pPr>
              <w:jc w:val="center"/>
            </w:pPr>
            <w:r w:rsidRPr="001C4DAB">
              <w:t>projekt</w:t>
            </w:r>
          </w:p>
        </w:tc>
        <w:tc>
          <w:tcPr>
            <w:tcW w:w="1313" w:type="dxa"/>
            <w:vAlign w:val="center"/>
          </w:tcPr>
          <w:p w14:paraId="6554A8FB" w14:textId="77777777" w:rsidR="00FC3315" w:rsidRPr="001C4DAB" w:rsidRDefault="00FC3315" w:rsidP="009E7B8A">
            <w:pPr>
              <w:jc w:val="center"/>
            </w:pPr>
            <w:r w:rsidRPr="001C4DAB">
              <w:t>seminarium</w:t>
            </w:r>
          </w:p>
        </w:tc>
        <w:tc>
          <w:tcPr>
            <w:tcW w:w="1947" w:type="dxa"/>
            <w:vAlign w:val="center"/>
          </w:tcPr>
          <w:p w14:paraId="7BE38F34" w14:textId="77777777" w:rsidR="00FC3315" w:rsidRPr="001C4DAB" w:rsidRDefault="00FC3315" w:rsidP="009E7B8A">
            <w:pPr>
              <w:jc w:val="center"/>
            </w:pPr>
            <w:r w:rsidRPr="001C4DAB">
              <w:t xml:space="preserve">inne </w:t>
            </w:r>
            <w:r w:rsidRPr="001C4DAB">
              <w:br/>
              <w:t>(wpisać jakie)</w:t>
            </w:r>
          </w:p>
        </w:tc>
      </w:tr>
      <w:tr w:rsidR="00FC3315" w:rsidRPr="001C4DAB" w14:paraId="0E4B7B88" w14:textId="77777777" w:rsidTr="009B16B1">
        <w:trPr>
          <w:cantSplit/>
        </w:trPr>
        <w:tc>
          <w:tcPr>
            <w:tcW w:w="497" w:type="dxa"/>
            <w:vMerge/>
          </w:tcPr>
          <w:p w14:paraId="7F1E0F1D" w14:textId="77777777" w:rsidR="00FC3315" w:rsidRPr="001C4DAB" w:rsidRDefault="00FC3315" w:rsidP="00FC3315"/>
        </w:tc>
        <w:tc>
          <w:tcPr>
            <w:tcW w:w="1357" w:type="dxa"/>
          </w:tcPr>
          <w:p w14:paraId="3F36D242" w14:textId="77777777" w:rsidR="00FC3315" w:rsidRPr="001C4DAB" w:rsidRDefault="00FC3315" w:rsidP="00FC3315">
            <w:r w:rsidRPr="001C4DAB">
              <w:t>Wymiar zajęć (godz.)</w:t>
            </w:r>
          </w:p>
        </w:tc>
        <w:tc>
          <w:tcPr>
            <w:tcW w:w="1357" w:type="dxa"/>
            <w:vAlign w:val="center"/>
          </w:tcPr>
          <w:p w14:paraId="352CF83B" w14:textId="42799481" w:rsidR="00FC3315" w:rsidRPr="001C4DAB" w:rsidRDefault="00336203" w:rsidP="009E7B8A">
            <w:pPr>
              <w:jc w:val="center"/>
            </w:pPr>
            <w:r w:rsidRPr="001C4DAB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193BC980" w14:textId="7C5DD5AA" w:rsidR="00FC3315" w:rsidRPr="001C4DAB" w:rsidRDefault="001C4DAB" w:rsidP="00E32F86">
            <w:pPr>
              <w:jc w:val="center"/>
            </w:pPr>
            <w:r w:rsidRPr="001C4DAB">
              <w:t>30</w:t>
            </w:r>
          </w:p>
        </w:tc>
        <w:tc>
          <w:tcPr>
            <w:tcW w:w="1493" w:type="dxa"/>
            <w:vAlign w:val="center"/>
          </w:tcPr>
          <w:p w14:paraId="25ADF3B7" w14:textId="77777777" w:rsidR="00FC3315" w:rsidRPr="001C4DAB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D6B8082" w14:textId="77777777" w:rsidR="00FC3315" w:rsidRPr="001C4DAB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402DCA93" w14:textId="77777777" w:rsidR="00FC3315" w:rsidRPr="001C4DAB" w:rsidRDefault="00FC3315" w:rsidP="009E7B8A">
            <w:pPr>
              <w:jc w:val="center"/>
            </w:pPr>
          </w:p>
        </w:tc>
        <w:tc>
          <w:tcPr>
            <w:tcW w:w="1947" w:type="dxa"/>
            <w:vAlign w:val="center"/>
          </w:tcPr>
          <w:p w14:paraId="37C150F4" w14:textId="77777777" w:rsidR="00FC3315" w:rsidRPr="001C4DAB" w:rsidRDefault="00FC3315" w:rsidP="009E7B8A">
            <w:pPr>
              <w:jc w:val="center"/>
            </w:pPr>
          </w:p>
        </w:tc>
      </w:tr>
    </w:tbl>
    <w:p w14:paraId="00CED08D" w14:textId="77777777" w:rsidR="00FC3315" w:rsidRPr="001C4DAB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FC3315" w:rsidRPr="001C4DAB" w14:paraId="1BE69CC9" w14:textId="77777777" w:rsidTr="001B2917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92350EC" w14:textId="77777777" w:rsidR="00FC3315" w:rsidRPr="001C4DAB" w:rsidRDefault="00FC3315" w:rsidP="009E7B8A">
            <w:r w:rsidRPr="001C4DAB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7AE41AD7" w14:textId="77777777" w:rsidR="00FC3315" w:rsidRPr="001C4DAB" w:rsidRDefault="007D4A65" w:rsidP="00FC3315">
            <w:pPr>
              <w:rPr>
                <w:color w:val="FF0000"/>
              </w:rPr>
            </w:pPr>
            <w:r w:rsidRPr="001C4DAB">
              <w:t>dr inż. Marcin Bukowski</w:t>
            </w:r>
          </w:p>
        </w:tc>
      </w:tr>
      <w:tr w:rsidR="00FC3315" w:rsidRPr="001C4DAB" w14:paraId="3BF45961" w14:textId="77777777" w:rsidTr="001B2917">
        <w:tc>
          <w:tcPr>
            <w:tcW w:w="2988" w:type="dxa"/>
            <w:vAlign w:val="center"/>
          </w:tcPr>
          <w:p w14:paraId="791991D3" w14:textId="77777777" w:rsidR="00FC3315" w:rsidRPr="001C4DAB" w:rsidRDefault="00FC3315" w:rsidP="009E7B8A">
            <w:r w:rsidRPr="001C4DAB">
              <w:t>Prowadzący zajęcia</w:t>
            </w:r>
          </w:p>
        </w:tc>
        <w:tc>
          <w:tcPr>
            <w:tcW w:w="7610" w:type="dxa"/>
            <w:vAlign w:val="center"/>
          </w:tcPr>
          <w:p w14:paraId="64FC3E71" w14:textId="2CF2DA3A" w:rsidR="00FC3315" w:rsidRPr="001C4DAB" w:rsidRDefault="003D5A10" w:rsidP="001B2917">
            <w:pPr>
              <w:rPr>
                <w:color w:val="FF0000"/>
              </w:rPr>
            </w:pPr>
            <w:r w:rsidRPr="001C4DAB">
              <w:t xml:space="preserve">dr inż. Marcin Bukowski; </w:t>
            </w:r>
            <w:r w:rsidR="00B73A39">
              <w:t xml:space="preserve">mgr Artur </w:t>
            </w:r>
            <w:proofErr w:type="spellStart"/>
            <w:r w:rsidR="00B73A39">
              <w:t>Matłach</w:t>
            </w:r>
            <w:proofErr w:type="spellEnd"/>
          </w:p>
        </w:tc>
      </w:tr>
      <w:tr w:rsidR="00FC3315" w:rsidRPr="001C4DAB" w14:paraId="633CC270" w14:textId="77777777" w:rsidTr="001B2917">
        <w:tc>
          <w:tcPr>
            <w:tcW w:w="2988" w:type="dxa"/>
            <w:vAlign w:val="center"/>
          </w:tcPr>
          <w:p w14:paraId="2815C065" w14:textId="77777777" w:rsidR="00FC3315" w:rsidRPr="001C4DAB" w:rsidRDefault="00FC3315" w:rsidP="009E7B8A">
            <w:r w:rsidRPr="001C4DAB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6582BA95" w14:textId="56D37EB0" w:rsidR="00FC3315" w:rsidRPr="001C4DAB" w:rsidRDefault="007D4A65" w:rsidP="006E2CAF">
            <w:pPr>
              <w:jc w:val="both"/>
            </w:pPr>
            <w:r w:rsidRPr="001C4DAB">
              <w:t xml:space="preserve">Zapoznanie studentów z praktycznym zastosowaniem matematyki ekonomicznej w </w:t>
            </w:r>
            <w:r w:rsidR="00897647" w:rsidRPr="001C4DAB">
              <w:t>logistyce</w:t>
            </w:r>
          </w:p>
        </w:tc>
      </w:tr>
      <w:tr w:rsidR="00FC3315" w:rsidRPr="001C4DAB" w14:paraId="02951224" w14:textId="77777777" w:rsidTr="001B2917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CFC3A80" w14:textId="77777777" w:rsidR="00FC3315" w:rsidRPr="001C4DAB" w:rsidRDefault="00FC3315" w:rsidP="009E7B8A">
            <w:r w:rsidRPr="001C4DAB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635D04FC" w14:textId="7D2E9E51" w:rsidR="00FC3315" w:rsidRPr="001C4DAB" w:rsidRDefault="007D4A65" w:rsidP="00FC3315">
            <w:r w:rsidRPr="001C4DAB">
              <w:t>Znajomość podstaw matematyki</w:t>
            </w:r>
            <w:r w:rsidR="007B68AE" w:rsidRPr="001C4DAB">
              <w:t xml:space="preserve"> na poziomie szkoły średniej</w:t>
            </w:r>
          </w:p>
        </w:tc>
      </w:tr>
    </w:tbl>
    <w:p w14:paraId="2BE59358" w14:textId="77777777" w:rsidR="00FC3315" w:rsidRPr="001C4DA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796"/>
        <w:gridCol w:w="1701"/>
      </w:tblGrid>
      <w:tr w:rsidR="00FC3315" w:rsidRPr="001C4DAB" w14:paraId="72402390" w14:textId="77777777" w:rsidTr="001B2917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1526D84" w14:textId="77777777" w:rsidR="00FC3315" w:rsidRPr="001C4DAB" w:rsidRDefault="00FC3315" w:rsidP="009E7B8A">
            <w:pPr>
              <w:jc w:val="center"/>
              <w:rPr>
                <w:b/>
              </w:rPr>
            </w:pPr>
            <w:r w:rsidRPr="001C4DAB">
              <w:rPr>
                <w:b/>
              </w:rPr>
              <w:t>EFEKTY UCZENIA SIĘ</w:t>
            </w:r>
          </w:p>
        </w:tc>
      </w:tr>
      <w:tr w:rsidR="00FC3315" w:rsidRPr="001C4DAB" w14:paraId="232471F2" w14:textId="77777777" w:rsidTr="009B16B1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1A13783" w14:textId="77777777" w:rsidR="00FC3315" w:rsidRPr="001C4DAB" w:rsidRDefault="00FC3315" w:rsidP="009E7B8A">
            <w:pPr>
              <w:jc w:val="center"/>
            </w:pPr>
            <w:r w:rsidRPr="001C4DAB"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40DB5B28" w14:textId="77777777" w:rsidR="00FC3315" w:rsidRPr="001C4DAB" w:rsidRDefault="00FC3315" w:rsidP="001B2917">
            <w:pPr>
              <w:jc w:val="center"/>
            </w:pPr>
            <w:r w:rsidRPr="001C4DAB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44DAB5" w14:textId="77777777" w:rsidR="00FC3315" w:rsidRPr="001C4DAB" w:rsidRDefault="00FC3315" w:rsidP="009E7B8A">
            <w:pPr>
              <w:jc w:val="center"/>
            </w:pPr>
            <w:r w:rsidRPr="001C4DAB">
              <w:t>Kod kierunkowego efektu</w:t>
            </w:r>
          </w:p>
          <w:p w14:paraId="7E872F09" w14:textId="77777777" w:rsidR="00FC3315" w:rsidRPr="001C4DAB" w:rsidRDefault="00FC3315" w:rsidP="009E7B8A">
            <w:pPr>
              <w:jc w:val="center"/>
            </w:pPr>
            <w:r w:rsidRPr="001C4DAB">
              <w:t>uczenia się</w:t>
            </w:r>
          </w:p>
        </w:tc>
      </w:tr>
      <w:tr w:rsidR="00FC3315" w:rsidRPr="001C4DAB" w14:paraId="0032F66D" w14:textId="77777777" w:rsidTr="001C4D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340630" w14:textId="77777777" w:rsidR="00FC3315" w:rsidRPr="001C4DAB" w:rsidRDefault="009E7B8A" w:rsidP="001C4DAB">
            <w:pPr>
              <w:jc w:val="center"/>
            </w:pPr>
            <w:r w:rsidRPr="001C4DAB"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DE3EE6" w14:textId="7CE8C941" w:rsidR="00FC3315" w:rsidRPr="001C4DAB" w:rsidRDefault="007D4A65" w:rsidP="001C4DAB">
            <w:r w:rsidRPr="001C4DAB">
              <w:t>Zna pojęcia z zakresu matematyki ekonomicznej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1FC0C3" w14:textId="2F3B6524" w:rsidR="00FC3315" w:rsidRPr="001C4DAB" w:rsidRDefault="004D172F" w:rsidP="009B16B1">
            <w:pPr>
              <w:jc w:val="center"/>
            </w:pPr>
            <w:r w:rsidRPr="001C4DAB">
              <w:rPr>
                <w:color w:val="000000"/>
              </w:rPr>
              <w:t>K1P_W09</w:t>
            </w:r>
          </w:p>
        </w:tc>
      </w:tr>
      <w:tr w:rsidR="00FC3315" w:rsidRPr="001C4DAB" w14:paraId="5ABEDD78" w14:textId="77777777" w:rsidTr="001C4D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245132" w14:textId="77777777" w:rsidR="00FC3315" w:rsidRPr="001C4DAB" w:rsidRDefault="009E7B8A" w:rsidP="001C4DAB">
            <w:pPr>
              <w:jc w:val="center"/>
            </w:pPr>
            <w:r w:rsidRPr="001C4DAB"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4BBB58" w14:textId="5FDEAEE7" w:rsidR="00FC3315" w:rsidRPr="001C4DAB" w:rsidRDefault="007D4A65" w:rsidP="001C4DAB">
            <w:r w:rsidRPr="001C4DAB">
              <w:t>Wymienia narzędzia służące obliczaniu wartości pieniądza w czasie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2F82F0" w14:textId="45FA63EF" w:rsidR="00FC3315" w:rsidRPr="001C4DAB" w:rsidRDefault="00C80557" w:rsidP="009B16B1">
            <w:pPr>
              <w:jc w:val="center"/>
            </w:pPr>
            <w:r w:rsidRPr="001C4DAB">
              <w:t>K1P_W10</w:t>
            </w:r>
          </w:p>
        </w:tc>
      </w:tr>
      <w:tr w:rsidR="00FC3315" w:rsidRPr="001C4DAB" w14:paraId="7F356771" w14:textId="77777777" w:rsidTr="001C4D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432BD8" w14:textId="77777777" w:rsidR="00FC3315" w:rsidRPr="001C4DAB" w:rsidRDefault="009E7B8A" w:rsidP="001C4DAB">
            <w:pPr>
              <w:jc w:val="center"/>
            </w:pPr>
            <w:r w:rsidRPr="001C4DAB"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5E2D9" w14:textId="77777777" w:rsidR="00FC3315" w:rsidRPr="001C4DAB" w:rsidRDefault="007D4A65" w:rsidP="001C4DAB">
            <w:r w:rsidRPr="001C4DAB">
              <w:t>Oblicza wartość bieżącą i przyszłą strumieni płatności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E7DA7D" w14:textId="3AC74C12" w:rsidR="00F10C74" w:rsidRPr="001C4DAB" w:rsidRDefault="00F10C74" w:rsidP="009B16B1">
            <w:pPr>
              <w:jc w:val="center"/>
              <w:rPr>
                <w:color w:val="000000"/>
              </w:rPr>
            </w:pPr>
            <w:r w:rsidRPr="001C4DAB">
              <w:rPr>
                <w:color w:val="000000"/>
              </w:rPr>
              <w:t>K1P_W10</w:t>
            </w:r>
          </w:p>
          <w:p w14:paraId="621CA010" w14:textId="627B57E5" w:rsidR="007D4A65" w:rsidRPr="001C4DAB" w:rsidRDefault="00075DB5" w:rsidP="009B16B1">
            <w:pPr>
              <w:jc w:val="center"/>
            </w:pPr>
            <w:r w:rsidRPr="001C4DAB">
              <w:rPr>
                <w:color w:val="000000"/>
              </w:rPr>
              <w:t>K1P_U04</w:t>
            </w:r>
          </w:p>
        </w:tc>
      </w:tr>
      <w:tr w:rsidR="00FC3315" w:rsidRPr="001C4DAB" w14:paraId="4933CE5B" w14:textId="77777777" w:rsidTr="001C4D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ECE4DE4" w14:textId="77777777" w:rsidR="00FC3315" w:rsidRPr="001C4DAB" w:rsidRDefault="009E7B8A" w:rsidP="001C4DAB">
            <w:pPr>
              <w:jc w:val="center"/>
            </w:pPr>
            <w:r w:rsidRPr="001C4DAB">
              <w:t>04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B8EF6C7" w14:textId="77777777" w:rsidR="00FC3315" w:rsidRPr="001C4DAB" w:rsidRDefault="007D4A65" w:rsidP="001C4DAB">
            <w:r w:rsidRPr="001C4DAB">
              <w:t>Ocenia atrakcyjność dostępnych na rynku instrumentów finansowych i potrafi wskazać inwestycje efektywniejsze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95060D" w14:textId="77777777" w:rsidR="007D4A65" w:rsidRPr="001C4DAB" w:rsidRDefault="003F7287" w:rsidP="009B16B1">
            <w:pPr>
              <w:jc w:val="center"/>
              <w:rPr>
                <w:color w:val="000000"/>
              </w:rPr>
            </w:pPr>
            <w:r w:rsidRPr="001C4DAB">
              <w:rPr>
                <w:color w:val="000000"/>
              </w:rPr>
              <w:t>K1P_U02</w:t>
            </w:r>
          </w:p>
          <w:p w14:paraId="2EA9F549" w14:textId="4689930C" w:rsidR="002E32CC" w:rsidRPr="001C4DAB" w:rsidRDefault="002E32CC" w:rsidP="009B16B1">
            <w:pPr>
              <w:jc w:val="center"/>
            </w:pPr>
            <w:r w:rsidRPr="001C4DAB">
              <w:rPr>
                <w:color w:val="000000"/>
              </w:rPr>
              <w:t>K1P_U09</w:t>
            </w:r>
          </w:p>
        </w:tc>
      </w:tr>
      <w:tr w:rsidR="00FC3315" w:rsidRPr="001C4DAB" w14:paraId="7D10FF90" w14:textId="77777777" w:rsidTr="001C4DA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38054EB" w14:textId="77777777" w:rsidR="00FC3315" w:rsidRPr="001C4DAB" w:rsidRDefault="009E7B8A" w:rsidP="001C4DAB">
            <w:pPr>
              <w:jc w:val="center"/>
            </w:pPr>
            <w:r w:rsidRPr="001C4DAB">
              <w:t>05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46AFBC" w14:textId="77777777" w:rsidR="00FC3315" w:rsidRPr="001C4DAB" w:rsidRDefault="007D4A65" w:rsidP="001C4DAB">
            <w:r w:rsidRPr="001C4DAB">
              <w:t>Podejmuje samodzielne decyzje na podstawie przeprowadzonych obliczeń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705E12" w14:textId="77777777" w:rsidR="00FC3315" w:rsidRPr="001C4DAB" w:rsidRDefault="006E404D" w:rsidP="009B16B1">
            <w:pPr>
              <w:jc w:val="center"/>
              <w:rPr>
                <w:color w:val="000000"/>
              </w:rPr>
            </w:pPr>
            <w:r w:rsidRPr="001C4DAB">
              <w:rPr>
                <w:color w:val="000000"/>
              </w:rPr>
              <w:t>K1P_U12</w:t>
            </w:r>
          </w:p>
          <w:p w14:paraId="2BD09C82" w14:textId="2723FBBA" w:rsidR="004D172F" w:rsidRPr="001C4DAB" w:rsidRDefault="004D172F" w:rsidP="009B16B1">
            <w:pPr>
              <w:jc w:val="center"/>
            </w:pPr>
            <w:r w:rsidRPr="001C4DAB">
              <w:rPr>
                <w:color w:val="000000"/>
              </w:rPr>
              <w:t>K1P_K04</w:t>
            </w:r>
          </w:p>
        </w:tc>
      </w:tr>
    </w:tbl>
    <w:p w14:paraId="10293D70" w14:textId="77777777" w:rsidR="00FC3315" w:rsidRPr="001C4DAB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1C4DAB" w14:paraId="7B6A049D" w14:textId="77777777" w:rsidTr="001B2917">
        <w:tc>
          <w:tcPr>
            <w:tcW w:w="10598" w:type="dxa"/>
            <w:vAlign w:val="center"/>
          </w:tcPr>
          <w:p w14:paraId="1926AA90" w14:textId="77777777" w:rsidR="00FC3315" w:rsidRPr="001C4DAB" w:rsidRDefault="00FC3315" w:rsidP="009E7B8A">
            <w:pPr>
              <w:jc w:val="center"/>
              <w:rPr>
                <w:b/>
              </w:rPr>
            </w:pPr>
            <w:r w:rsidRPr="001C4DAB">
              <w:rPr>
                <w:b/>
              </w:rPr>
              <w:t>TREŚCI PROGRAMOWE</w:t>
            </w:r>
          </w:p>
        </w:tc>
      </w:tr>
      <w:tr w:rsidR="00FC3315" w:rsidRPr="001C4DAB" w14:paraId="0C0BD419" w14:textId="77777777" w:rsidTr="001B2917">
        <w:tc>
          <w:tcPr>
            <w:tcW w:w="10598" w:type="dxa"/>
            <w:shd w:val="pct15" w:color="auto" w:fill="FFFFFF"/>
          </w:tcPr>
          <w:p w14:paraId="2D4004FB" w14:textId="77777777" w:rsidR="00FC3315" w:rsidRPr="001C4DAB" w:rsidRDefault="00FC3315" w:rsidP="00FC3315">
            <w:r w:rsidRPr="001C4DAB">
              <w:t>Wykład</w:t>
            </w:r>
          </w:p>
        </w:tc>
      </w:tr>
      <w:tr w:rsidR="00FC3315" w:rsidRPr="001C4DAB" w14:paraId="3F02F00B" w14:textId="77777777" w:rsidTr="001B2917">
        <w:tc>
          <w:tcPr>
            <w:tcW w:w="10598" w:type="dxa"/>
          </w:tcPr>
          <w:p w14:paraId="3CD47E6D" w14:textId="6F920982" w:rsidR="00FC3315" w:rsidRPr="001C4DAB" w:rsidRDefault="00EB1BFD" w:rsidP="009E7B8A">
            <w:pPr>
              <w:jc w:val="both"/>
            </w:pPr>
            <w:r w:rsidRPr="001C4DAB">
              <w:t xml:space="preserve">Wartość pieniądza w czasie; Rachunek odsetek prostych; Rachunek procentu składanego; Dyskonto handlowe i matematyczne; Modele rat </w:t>
            </w:r>
            <w:proofErr w:type="spellStart"/>
            <w:r w:rsidRPr="001C4DAB">
              <w:t>annuitetowych</w:t>
            </w:r>
            <w:proofErr w:type="spellEnd"/>
            <w:r w:rsidRPr="001C4DAB">
              <w:t xml:space="preserve"> i malejących; </w:t>
            </w:r>
            <w:r w:rsidR="00B93F63" w:rsidRPr="001C4DAB">
              <w:t xml:space="preserve">Rozliczenia związane ze spłatą długów; </w:t>
            </w:r>
            <w:r w:rsidRPr="001C4DAB">
              <w:t xml:space="preserve">Realna wartość kapitału.  Wycena krótkoterminowych i długoterminowych papierów wartościowych; </w:t>
            </w:r>
          </w:p>
        </w:tc>
      </w:tr>
      <w:tr w:rsidR="00FC3315" w:rsidRPr="001C4DAB" w14:paraId="491D29AF" w14:textId="77777777" w:rsidTr="001B2917">
        <w:tc>
          <w:tcPr>
            <w:tcW w:w="10598" w:type="dxa"/>
            <w:shd w:val="pct15" w:color="auto" w:fill="FFFFFF"/>
          </w:tcPr>
          <w:p w14:paraId="6EBFA4AB" w14:textId="77777777" w:rsidR="00FC3315" w:rsidRPr="001C4DAB" w:rsidRDefault="00FC3315" w:rsidP="00FC3315">
            <w:r w:rsidRPr="001C4DAB">
              <w:t>Ćwiczenia</w:t>
            </w:r>
          </w:p>
        </w:tc>
      </w:tr>
      <w:tr w:rsidR="00FC3315" w:rsidRPr="001C4DAB" w14:paraId="4B450C70" w14:textId="77777777" w:rsidTr="001B2917">
        <w:tc>
          <w:tcPr>
            <w:tcW w:w="10598" w:type="dxa"/>
          </w:tcPr>
          <w:p w14:paraId="7ED4F843" w14:textId="6EE445D5" w:rsidR="00FC3315" w:rsidRPr="001C4DAB" w:rsidRDefault="00B93F63" w:rsidP="009E7B8A">
            <w:pPr>
              <w:jc w:val="both"/>
            </w:pPr>
            <w:r w:rsidRPr="001C4DAB">
              <w:t xml:space="preserve">Wartość pieniądza w czasie; Rachunek odsetek prostych; Rachunek procentu składanego; Dyskonto handlowe i matematyczne; Modele rat </w:t>
            </w:r>
            <w:proofErr w:type="spellStart"/>
            <w:r w:rsidRPr="001C4DAB">
              <w:t>annuitetowych</w:t>
            </w:r>
            <w:proofErr w:type="spellEnd"/>
            <w:r w:rsidRPr="001C4DAB">
              <w:t xml:space="preserve"> i malejących; Rozliczenia związane ze spłatą długów; Realna wartość kapitału.  Wycena krótkoterminowych i długoterminowych papierów wartościowych;</w:t>
            </w:r>
          </w:p>
        </w:tc>
      </w:tr>
    </w:tbl>
    <w:p w14:paraId="32FB0652" w14:textId="77777777" w:rsidR="00FC3315" w:rsidRPr="001C4DA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E70A11" w:rsidRPr="001C4DAB" w14:paraId="295DEA4B" w14:textId="77777777" w:rsidTr="001B291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32E4543" w14:textId="77777777" w:rsidR="00E70A11" w:rsidRPr="001C4DAB" w:rsidRDefault="00E70A11" w:rsidP="001B2917">
            <w:r w:rsidRPr="001C4DAB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1241481" w14:textId="5F6DEF16" w:rsidR="00E70A11" w:rsidRPr="001C4DAB" w:rsidRDefault="00E70A11" w:rsidP="006E2CA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Podgórska M., Klimkowska J., Matematyka finansowa, Warszawa 20</w:t>
            </w:r>
            <w:r w:rsidR="006C3A54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13</w:t>
            </w: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  <w:p w14:paraId="6FBA61E0" w14:textId="65066FA3" w:rsidR="00090FEF" w:rsidRPr="001C4DAB" w:rsidRDefault="00090FEF" w:rsidP="006E2CAF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Redo M.,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Prewysz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-Kwinto P., Matematyka finansowa. Teoria i praktyka, Warszawa 2021.</w:t>
            </w:r>
          </w:p>
          <w:p w14:paraId="60334153" w14:textId="07337C01" w:rsidR="00AA175F" w:rsidRPr="001C4DAB" w:rsidRDefault="00A74E84" w:rsidP="001C4DAB">
            <w:pPr>
              <w:pStyle w:val="Akapitzlist"/>
              <w:numPr>
                <w:ilvl w:val="0"/>
                <w:numId w:val="2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Anholcer M.</w:t>
            </w:r>
            <w:r w:rsidR="00090FEF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., Matematyka </w:t>
            </w:r>
            <w:r w:rsidR="00187AE5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ekonomii i zarządzaniu w przykładach i zadaniach</w:t>
            </w:r>
            <w:r w:rsidR="00090FEF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Warszawa 201</w:t>
            </w: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2</w:t>
            </w:r>
            <w:r w:rsidR="00090FEF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  <w:tr w:rsidR="00E70A11" w:rsidRPr="001C4DAB" w14:paraId="78EF0952" w14:textId="77777777" w:rsidTr="001B2917">
        <w:tc>
          <w:tcPr>
            <w:tcW w:w="2660" w:type="dxa"/>
            <w:vAlign w:val="center"/>
          </w:tcPr>
          <w:p w14:paraId="12F1F5B9" w14:textId="77777777" w:rsidR="00E70A11" w:rsidRPr="001C4DAB" w:rsidRDefault="00E70A11" w:rsidP="001B2917">
            <w:r w:rsidRPr="001C4DAB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676C6FB4" w14:textId="40494CBC" w:rsidR="00E70A11" w:rsidRPr="001C4DAB" w:rsidRDefault="00E70A11" w:rsidP="006E2CAF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Borowski J. Matematyka finansowa: przykłady, zadania, testy, rozwiązania, Warszawa 2003.</w:t>
            </w:r>
          </w:p>
          <w:p w14:paraId="571192C6" w14:textId="146A0989" w:rsidR="00090FEF" w:rsidRPr="001C4DAB" w:rsidRDefault="00090FEF" w:rsidP="006E2CAF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Bieszk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-Stolorz B., Matematyka finansowa z arkuszem kalkulacyjnym, Warszawa 2021.</w:t>
            </w:r>
          </w:p>
          <w:p w14:paraId="460640C1" w14:textId="65DC1572" w:rsidR="00090FEF" w:rsidRPr="001C4DAB" w:rsidRDefault="00784E27" w:rsidP="001C4DAB">
            <w:pPr>
              <w:pStyle w:val="Akapitzlist"/>
              <w:numPr>
                <w:ilvl w:val="0"/>
                <w:numId w:val="3"/>
              </w:numPr>
              <w:ind w:left="42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Rę</w:t>
            </w:r>
            <w:r w:rsidR="00402B39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bowski</w:t>
            </w:r>
            <w:proofErr w:type="spellEnd"/>
            <w:r w:rsidR="00402B39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R., Wprowadzenie do arytmetyki finansowej, Legnica 2007</w:t>
            </w:r>
            <w:r w:rsidR="003F52C7"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.</w:t>
            </w:r>
          </w:p>
        </w:tc>
      </w:tr>
      <w:tr w:rsidR="00FC3315" w:rsidRPr="001C4DAB" w14:paraId="5C07F25C" w14:textId="77777777" w:rsidTr="001B2917">
        <w:tc>
          <w:tcPr>
            <w:tcW w:w="2660" w:type="dxa"/>
            <w:vAlign w:val="center"/>
          </w:tcPr>
          <w:p w14:paraId="05458D7F" w14:textId="77777777" w:rsidR="00FC3315" w:rsidRPr="001C4DAB" w:rsidRDefault="00FC3315" w:rsidP="001B2917">
            <w:r w:rsidRPr="001C4DAB">
              <w:t>Metody kształcenia</w:t>
            </w:r>
            <w:r w:rsidR="001B2917" w:rsidRPr="001C4DAB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5851FA9B" w14:textId="5763064E" w:rsidR="00AA175F" w:rsidRPr="001C4DAB" w:rsidRDefault="009C014B" w:rsidP="009E7B8A">
            <w:pPr>
              <w:jc w:val="both"/>
            </w:pPr>
            <w:r w:rsidRPr="001C4DAB">
              <w:t xml:space="preserve">Prezentacje multimedialne, dyskusja, rozwiazywanie zadań z treścią, rozwiązywanie </w:t>
            </w:r>
            <w:proofErr w:type="spellStart"/>
            <w:r w:rsidRPr="001C4DAB">
              <w:t>case</w:t>
            </w:r>
            <w:proofErr w:type="spellEnd"/>
            <w:r w:rsidRPr="001C4DAB">
              <w:t xml:space="preserve"> </w:t>
            </w:r>
            <w:proofErr w:type="spellStart"/>
            <w:r w:rsidRPr="001C4DAB">
              <w:t>studies</w:t>
            </w:r>
            <w:proofErr w:type="spellEnd"/>
          </w:p>
        </w:tc>
      </w:tr>
      <w:tr w:rsidR="001B2917" w:rsidRPr="001C4DAB" w14:paraId="10899EDF" w14:textId="77777777" w:rsidTr="001B2917">
        <w:tc>
          <w:tcPr>
            <w:tcW w:w="2660" w:type="dxa"/>
          </w:tcPr>
          <w:p w14:paraId="37E99C66" w14:textId="77777777" w:rsidR="001B2917" w:rsidRPr="001C4DAB" w:rsidRDefault="001B2917" w:rsidP="00F558F3">
            <w:r w:rsidRPr="001C4DAB">
              <w:t>Metody kształcenia</w:t>
            </w:r>
          </w:p>
          <w:p w14:paraId="1821BAE4" w14:textId="77777777" w:rsidR="001B2917" w:rsidRPr="001C4DAB" w:rsidRDefault="001B2917" w:rsidP="00F558F3">
            <w:r w:rsidRPr="001C4DAB"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610B7B64" w14:textId="77777777" w:rsidR="001B2917" w:rsidRPr="001C4DAB" w:rsidRDefault="001B2917" w:rsidP="00F558F3">
            <w:pPr>
              <w:jc w:val="both"/>
            </w:pPr>
            <w:r w:rsidRPr="001C4DAB">
              <w:t>nie dotyczy</w:t>
            </w:r>
          </w:p>
        </w:tc>
      </w:tr>
    </w:tbl>
    <w:p w14:paraId="0AA087F0" w14:textId="77777777" w:rsidR="009E7B8A" w:rsidRPr="001C4DAB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1C4DAB" w14:paraId="198EE35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8BBB22" w14:textId="77777777" w:rsidR="00FC3315" w:rsidRPr="001C4DAB" w:rsidRDefault="00FC3315" w:rsidP="009E7B8A">
            <w:pPr>
              <w:jc w:val="center"/>
            </w:pPr>
            <w:r w:rsidRPr="001C4DAB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A96E2FD" w14:textId="77777777" w:rsidR="00FC3315" w:rsidRPr="001C4DAB" w:rsidRDefault="00FC3315" w:rsidP="001B2917">
            <w:r w:rsidRPr="001C4DAB">
              <w:t>Nr efektu uczenia się/grupy efektów</w:t>
            </w:r>
          </w:p>
        </w:tc>
      </w:tr>
      <w:tr w:rsidR="00FC3315" w:rsidRPr="001C4DAB" w14:paraId="2FD10F8F" w14:textId="77777777" w:rsidTr="001B2917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9B576BA" w14:textId="77777777" w:rsidR="00FC3315" w:rsidRPr="001C4DAB" w:rsidRDefault="009C014B" w:rsidP="00FC3315">
            <w:r w:rsidRPr="001C4DAB">
              <w:t>Zaliczenie pisemne z treści wykładowych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61986E6C" w14:textId="750F6CA3" w:rsidR="00FC3315" w:rsidRPr="001C4DAB" w:rsidRDefault="003D5A10" w:rsidP="003D5A10">
            <w:r w:rsidRPr="001C4DAB">
              <w:t>01-</w:t>
            </w:r>
            <w:r w:rsidR="009C014B" w:rsidRPr="001C4DAB">
              <w:t>0</w:t>
            </w:r>
            <w:r w:rsidR="00A0296C" w:rsidRPr="001C4DAB">
              <w:t>3</w:t>
            </w:r>
          </w:p>
        </w:tc>
      </w:tr>
      <w:tr w:rsidR="00FC3315" w:rsidRPr="001C4DAB" w14:paraId="02C6FB96" w14:textId="77777777" w:rsidTr="001B2917">
        <w:tc>
          <w:tcPr>
            <w:tcW w:w="8208" w:type="dxa"/>
            <w:gridSpan w:val="2"/>
          </w:tcPr>
          <w:p w14:paraId="024EB120" w14:textId="74C2AA80" w:rsidR="00FC3315" w:rsidRPr="001C4DAB" w:rsidRDefault="00AA175F" w:rsidP="00FC3315">
            <w:r w:rsidRPr="001C4DAB">
              <w:t>C</w:t>
            </w:r>
            <w:r w:rsidR="009C014B" w:rsidRPr="001C4DAB">
              <w:t>olloqui</w:t>
            </w:r>
            <w:r w:rsidRPr="001C4DAB">
              <w:t>um</w:t>
            </w:r>
            <w:r w:rsidR="009C014B" w:rsidRPr="001C4DAB">
              <w:t xml:space="preserve"> zaliczające ćwiczenia</w:t>
            </w:r>
          </w:p>
        </w:tc>
        <w:tc>
          <w:tcPr>
            <w:tcW w:w="2390" w:type="dxa"/>
          </w:tcPr>
          <w:p w14:paraId="1FEDD9BD" w14:textId="77777777" w:rsidR="00FC3315" w:rsidRPr="001C4DAB" w:rsidRDefault="003D5A10" w:rsidP="00FC3315">
            <w:r w:rsidRPr="001C4DAB">
              <w:t>01-</w:t>
            </w:r>
            <w:r w:rsidR="009C014B" w:rsidRPr="001C4DAB">
              <w:t xml:space="preserve"> 05</w:t>
            </w:r>
          </w:p>
        </w:tc>
      </w:tr>
      <w:tr w:rsidR="00FC3315" w:rsidRPr="001C4DAB" w14:paraId="53A09684" w14:textId="77777777" w:rsidTr="001B2917">
        <w:tc>
          <w:tcPr>
            <w:tcW w:w="8208" w:type="dxa"/>
            <w:gridSpan w:val="2"/>
          </w:tcPr>
          <w:p w14:paraId="26AE5E65" w14:textId="77777777" w:rsidR="00FC3315" w:rsidRPr="001C4DAB" w:rsidRDefault="009C014B" w:rsidP="00FC3315">
            <w:r w:rsidRPr="001C4DAB">
              <w:t>Aktywność podczas wykładów i ćwiczeń</w:t>
            </w:r>
          </w:p>
        </w:tc>
        <w:tc>
          <w:tcPr>
            <w:tcW w:w="2390" w:type="dxa"/>
          </w:tcPr>
          <w:p w14:paraId="0A680550" w14:textId="77777777" w:rsidR="00FC3315" w:rsidRPr="001C4DAB" w:rsidRDefault="003D5A10" w:rsidP="00FC3315">
            <w:r w:rsidRPr="001C4DAB">
              <w:t>03-</w:t>
            </w:r>
            <w:r w:rsidR="00B12094" w:rsidRPr="001C4DAB">
              <w:t xml:space="preserve"> 05</w:t>
            </w:r>
          </w:p>
        </w:tc>
      </w:tr>
      <w:tr w:rsidR="00FC3315" w:rsidRPr="001C4DAB" w14:paraId="6DBA6790" w14:textId="77777777" w:rsidTr="001B2917">
        <w:tc>
          <w:tcPr>
            <w:tcW w:w="2660" w:type="dxa"/>
            <w:tcBorders>
              <w:bottom w:val="single" w:sz="12" w:space="0" w:color="auto"/>
            </w:tcBorders>
          </w:tcPr>
          <w:p w14:paraId="52BB3898" w14:textId="77777777" w:rsidR="00FC3315" w:rsidRPr="001C4DAB" w:rsidRDefault="00FC3315" w:rsidP="00FC3315">
            <w:r w:rsidRPr="001C4DAB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7376F59C" w14:textId="77777777" w:rsidR="009C014B" w:rsidRPr="001C4DAB" w:rsidRDefault="009C014B" w:rsidP="009C014B">
            <w:r w:rsidRPr="001C4DAB">
              <w:t>Zaliczenie pisemne ze znajomości treści wykładów w formie pytań opisowych;</w:t>
            </w:r>
          </w:p>
          <w:p w14:paraId="35B94C12" w14:textId="7D0081CE" w:rsidR="009C014B" w:rsidRPr="001C4DAB" w:rsidRDefault="009C014B" w:rsidP="009C014B">
            <w:r w:rsidRPr="001C4DAB">
              <w:t>Zaliczenie pisemne ćwiczeń</w:t>
            </w:r>
            <w:r w:rsidR="00164341" w:rsidRPr="001C4DAB">
              <w:t xml:space="preserve"> na podstawie rozwiązywania zadań</w:t>
            </w:r>
            <w:r w:rsidRPr="001C4DAB">
              <w:t>;</w:t>
            </w:r>
          </w:p>
          <w:p w14:paraId="20A825AF" w14:textId="77777777" w:rsidR="00FC3315" w:rsidRPr="001C4DAB" w:rsidRDefault="009C014B" w:rsidP="009C014B">
            <w:r w:rsidRPr="001C4DAB">
              <w:lastRenderedPageBreak/>
              <w:t>Ocena końcowa średnia arytmetyczna z części wykładowej oraz ćwiczeń</w:t>
            </w:r>
          </w:p>
        </w:tc>
      </w:tr>
    </w:tbl>
    <w:p w14:paraId="2323F9F9" w14:textId="77777777" w:rsidR="00FC3315" w:rsidRPr="001C4DAB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95"/>
        <w:gridCol w:w="2116"/>
      </w:tblGrid>
      <w:tr w:rsidR="00FC3315" w:rsidRPr="001C4DAB" w14:paraId="77D4145C" w14:textId="77777777" w:rsidTr="001B2917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36398645" w14:textId="77777777" w:rsidR="00FC3315" w:rsidRPr="001C4DAB" w:rsidRDefault="00FC3315" w:rsidP="00FC3315"/>
          <w:p w14:paraId="57E0E37A" w14:textId="77777777" w:rsidR="00FC3315" w:rsidRPr="001C4DAB" w:rsidRDefault="00FC3315" w:rsidP="009E7B8A">
            <w:pPr>
              <w:jc w:val="center"/>
            </w:pPr>
            <w:r w:rsidRPr="001C4DAB">
              <w:t>NAKŁAD PRACY STUDENTA</w:t>
            </w:r>
          </w:p>
          <w:p w14:paraId="69839410" w14:textId="77777777" w:rsidR="00FC3315" w:rsidRPr="001C4DAB" w:rsidRDefault="00FC3315" w:rsidP="00FC3315">
            <w:pPr>
              <w:rPr>
                <w:color w:val="FF0000"/>
              </w:rPr>
            </w:pPr>
          </w:p>
        </w:tc>
      </w:tr>
      <w:tr w:rsidR="00FC3315" w:rsidRPr="001C4DAB" w14:paraId="66A58036" w14:textId="77777777" w:rsidTr="001B2917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1E1DF281" w14:textId="77777777" w:rsidR="00FC3315" w:rsidRPr="001C4DA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DECF3AF" w14:textId="77777777" w:rsidR="00FC3315" w:rsidRPr="001C4DA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064D82F4" w14:textId="77777777" w:rsidR="00FC3315" w:rsidRPr="001C4DA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B2917" w:rsidRPr="001C4DAB" w14:paraId="1D097A0D" w14:textId="77777777" w:rsidTr="001B2917">
        <w:trPr>
          <w:trHeight w:val="262"/>
        </w:trPr>
        <w:tc>
          <w:tcPr>
            <w:tcW w:w="5070" w:type="dxa"/>
            <w:vMerge/>
            <w:vAlign w:val="center"/>
          </w:tcPr>
          <w:p w14:paraId="763492F2" w14:textId="77777777" w:rsidR="001B2917" w:rsidRPr="001C4DAB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9F64D5E" w14:textId="77777777" w:rsidR="001B2917" w:rsidRPr="001C4DAB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95" w:type="dxa"/>
            <w:vAlign w:val="center"/>
          </w:tcPr>
          <w:p w14:paraId="5902E7F0" w14:textId="77777777" w:rsidR="001B2917" w:rsidRPr="001C4DAB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16" w:type="dxa"/>
            <w:vAlign w:val="center"/>
          </w:tcPr>
          <w:p w14:paraId="5F88C564" w14:textId="77777777" w:rsidR="001B2917" w:rsidRPr="001C4DAB" w:rsidRDefault="001B2917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C4DAB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4DAB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1B2917" w:rsidRPr="001C4DAB" w14:paraId="75B7E83C" w14:textId="77777777" w:rsidTr="001B2917">
        <w:trPr>
          <w:trHeight w:val="262"/>
        </w:trPr>
        <w:tc>
          <w:tcPr>
            <w:tcW w:w="5070" w:type="dxa"/>
          </w:tcPr>
          <w:p w14:paraId="0F9C0DB5" w14:textId="77777777" w:rsidR="001B2917" w:rsidRPr="001C4DAB" w:rsidRDefault="001B2917" w:rsidP="00FC3315">
            <w:r w:rsidRPr="001C4DAB">
              <w:t>Udział w wykładach</w:t>
            </w:r>
          </w:p>
        </w:tc>
        <w:tc>
          <w:tcPr>
            <w:tcW w:w="1417" w:type="dxa"/>
            <w:vAlign w:val="center"/>
          </w:tcPr>
          <w:p w14:paraId="70C68914" w14:textId="0CFE5791" w:rsidR="001B2917" w:rsidRPr="001C4DAB" w:rsidRDefault="00336203" w:rsidP="009E7B8A">
            <w:pPr>
              <w:jc w:val="center"/>
            </w:pPr>
            <w:r w:rsidRPr="001C4DAB">
              <w:t>15</w:t>
            </w:r>
          </w:p>
        </w:tc>
        <w:tc>
          <w:tcPr>
            <w:tcW w:w="1995" w:type="dxa"/>
            <w:vAlign w:val="center"/>
          </w:tcPr>
          <w:p w14:paraId="0B85CA8A" w14:textId="5FD936F2" w:rsidR="001B2917" w:rsidRPr="001C4DAB" w:rsidRDefault="001B2917" w:rsidP="009E7B8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26B7D6CB" w14:textId="77777777" w:rsidR="001B2917" w:rsidRPr="001C4DAB" w:rsidRDefault="001B2917" w:rsidP="001B2917">
            <w:pPr>
              <w:jc w:val="center"/>
            </w:pPr>
          </w:p>
        </w:tc>
      </w:tr>
      <w:tr w:rsidR="001B2917" w:rsidRPr="001C4DAB" w14:paraId="4ACC5A39" w14:textId="77777777" w:rsidTr="001B2917">
        <w:trPr>
          <w:trHeight w:val="262"/>
        </w:trPr>
        <w:tc>
          <w:tcPr>
            <w:tcW w:w="5070" w:type="dxa"/>
          </w:tcPr>
          <w:p w14:paraId="2B55325F" w14:textId="77777777" w:rsidR="001B2917" w:rsidRPr="001C4DAB" w:rsidRDefault="001B2917" w:rsidP="00FC3315">
            <w:r w:rsidRPr="001C4DAB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7E7A21A0" w14:textId="2BF8A058" w:rsidR="001B2917" w:rsidRPr="001C4DAB" w:rsidRDefault="001B2917" w:rsidP="009E7B8A">
            <w:pPr>
              <w:jc w:val="center"/>
            </w:pPr>
          </w:p>
        </w:tc>
        <w:tc>
          <w:tcPr>
            <w:tcW w:w="1995" w:type="dxa"/>
            <w:vAlign w:val="center"/>
          </w:tcPr>
          <w:p w14:paraId="2E690364" w14:textId="7C2C248F" w:rsidR="001B2917" w:rsidRPr="001C4DAB" w:rsidRDefault="001B2917" w:rsidP="009E7B8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0DB3EE5F" w14:textId="77777777" w:rsidR="001B2917" w:rsidRPr="001C4DAB" w:rsidRDefault="001B2917" w:rsidP="001B2917">
            <w:pPr>
              <w:jc w:val="center"/>
            </w:pPr>
          </w:p>
        </w:tc>
      </w:tr>
      <w:tr w:rsidR="001B2917" w:rsidRPr="001C4DAB" w14:paraId="5FBB23EA" w14:textId="77777777" w:rsidTr="001B2917">
        <w:trPr>
          <w:trHeight w:val="262"/>
        </w:trPr>
        <w:tc>
          <w:tcPr>
            <w:tcW w:w="5070" w:type="dxa"/>
          </w:tcPr>
          <w:p w14:paraId="1CAE20E3" w14:textId="77777777" w:rsidR="001B2917" w:rsidRPr="001C4DAB" w:rsidRDefault="001B2917" w:rsidP="00FC3315">
            <w:pPr>
              <w:rPr>
                <w:vertAlign w:val="superscript"/>
              </w:rPr>
            </w:pPr>
            <w:r w:rsidRPr="001C4DAB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5F3078AF" w14:textId="4053395D" w:rsidR="001B2917" w:rsidRPr="001C4DAB" w:rsidRDefault="001C4DAB" w:rsidP="005A5B46">
            <w:pPr>
              <w:jc w:val="center"/>
            </w:pPr>
            <w:r w:rsidRPr="001C4DAB">
              <w:t>30</w:t>
            </w:r>
          </w:p>
        </w:tc>
        <w:tc>
          <w:tcPr>
            <w:tcW w:w="1995" w:type="dxa"/>
            <w:vAlign w:val="center"/>
          </w:tcPr>
          <w:p w14:paraId="6192B1B5" w14:textId="3DC28CD2" w:rsidR="001B2917" w:rsidRPr="001C4DAB" w:rsidRDefault="001C4DAB" w:rsidP="009E7B8A">
            <w:pPr>
              <w:jc w:val="center"/>
            </w:pPr>
            <w:r w:rsidRPr="001C4DAB">
              <w:t>30</w:t>
            </w:r>
          </w:p>
        </w:tc>
        <w:tc>
          <w:tcPr>
            <w:tcW w:w="2116" w:type="dxa"/>
            <w:vAlign w:val="center"/>
          </w:tcPr>
          <w:p w14:paraId="53B84851" w14:textId="77777777" w:rsidR="001B2917" w:rsidRPr="001C4DAB" w:rsidRDefault="001B2917" w:rsidP="001B2917">
            <w:pPr>
              <w:jc w:val="center"/>
            </w:pPr>
          </w:p>
        </w:tc>
      </w:tr>
      <w:tr w:rsidR="001B2917" w:rsidRPr="001C4DAB" w14:paraId="6E02B0A4" w14:textId="77777777" w:rsidTr="001B2917">
        <w:trPr>
          <w:trHeight w:val="262"/>
        </w:trPr>
        <w:tc>
          <w:tcPr>
            <w:tcW w:w="5070" w:type="dxa"/>
          </w:tcPr>
          <w:p w14:paraId="295DB5B4" w14:textId="77777777" w:rsidR="001B2917" w:rsidRPr="001C4DAB" w:rsidRDefault="001B2917" w:rsidP="00FC3315">
            <w:r w:rsidRPr="001C4DAB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B10913C" w14:textId="4A33C5BE" w:rsidR="001B2917" w:rsidRPr="001C4DAB" w:rsidRDefault="001C4DAB" w:rsidP="009E7B8A">
            <w:pPr>
              <w:jc w:val="center"/>
            </w:pPr>
            <w:r w:rsidRPr="001C4DAB">
              <w:t>2</w:t>
            </w:r>
            <w:r w:rsidR="003D61C6" w:rsidRPr="001C4DAB">
              <w:t>0</w:t>
            </w:r>
          </w:p>
        </w:tc>
        <w:tc>
          <w:tcPr>
            <w:tcW w:w="1995" w:type="dxa"/>
            <w:vAlign w:val="center"/>
          </w:tcPr>
          <w:p w14:paraId="15A07248" w14:textId="754EF51D" w:rsidR="001B2917" w:rsidRPr="001C4DAB" w:rsidRDefault="00604A8E" w:rsidP="009E7B8A">
            <w:pPr>
              <w:jc w:val="center"/>
            </w:pPr>
            <w:r w:rsidRPr="001C4DAB">
              <w:t>10</w:t>
            </w:r>
          </w:p>
        </w:tc>
        <w:tc>
          <w:tcPr>
            <w:tcW w:w="2116" w:type="dxa"/>
            <w:vAlign w:val="center"/>
          </w:tcPr>
          <w:p w14:paraId="474CF292" w14:textId="77777777" w:rsidR="001B2917" w:rsidRPr="001C4DAB" w:rsidRDefault="001B2917" w:rsidP="001B2917">
            <w:pPr>
              <w:jc w:val="center"/>
            </w:pPr>
          </w:p>
        </w:tc>
      </w:tr>
      <w:tr w:rsidR="001B2917" w:rsidRPr="001C4DAB" w14:paraId="311B97B6" w14:textId="77777777" w:rsidTr="001B2917">
        <w:trPr>
          <w:trHeight w:val="262"/>
        </w:trPr>
        <w:tc>
          <w:tcPr>
            <w:tcW w:w="5070" w:type="dxa"/>
          </w:tcPr>
          <w:p w14:paraId="783F691A" w14:textId="77777777" w:rsidR="001B2917" w:rsidRPr="001C4DAB" w:rsidRDefault="001B2917" w:rsidP="00FC3315">
            <w:r w:rsidRPr="001C4DAB">
              <w:t>Przygotowanie projektu / eseju / itp.</w:t>
            </w:r>
            <w:r w:rsidRPr="001C4DAB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3B00F72" w14:textId="77777777" w:rsidR="001B2917" w:rsidRPr="001C4DAB" w:rsidRDefault="001B2917" w:rsidP="009E7B8A">
            <w:pPr>
              <w:jc w:val="center"/>
            </w:pPr>
          </w:p>
        </w:tc>
        <w:tc>
          <w:tcPr>
            <w:tcW w:w="1995" w:type="dxa"/>
            <w:vAlign w:val="center"/>
          </w:tcPr>
          <w:p w14:paraId="044D4BC7" w14:textId="77777777" w:rsidR="001B2917" w:rsidRPr="001C4DAB" w:rsidRDefault="001B2917" w:rsidP="009E7B8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2460D016" w14:textId="77777777" w:rsidR="001B2917" w:rsidRPr="001C4DAB" w:rsidRDefault="001B2917" w:rsidP="009E7B8A">
            <w:pPr>
              <w:jc w:val="center"/>
            </w:pPr>
          </w:p>
        </w:tc>
      </w:tr>
      <w:tr w:rsidR="001B2917" w:rsidRPr="001C4DAB" w14:paraId="28BCBDD0" w14:textId="77777777" w:rsidTr="001B2917">
        <w:trPr>
          <w:trHeight w:val="262"/>
        </w:trPr>
        <w:tc>
          <w:tcPr>
            <w:tcW w:w="5070" w:type="dxa"/>
          </w:tcPr>
          <w:p w14:paraId="0A97F20B" w14:textId="77777777" w:rsidR="001B2917" w:rsidRPr="001C4DAB" w:rsidRDefault="001B2917" w:rsidP="00FC3315">
            <w:r w:rsidRPr="001C4DAB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022D4A12" w14:textId="7E8B9392" w:rsidR="001B2917" w:rsidRPr="001C4DAB" w:rsidRDefault="000702B2" w:rsidP="009E7B8A">
            <w:pPr>
              <w:jc w:val="center"/>
            </w:pPr>
            <w:r w:rsidRPr="001C4DAB">
              <w:t>10</w:t>
            </w:r>
          </w:p>
        </w:tc>
        <w:tc>
          <w:tcPr>
            <w:tcW w:w="1995" w:type="dxa"/>
            <w:vAlign w:val="center"/>
          </w:tcPr>
          <w:p w14:paraId="1E7F3F40" w14:textId="324911B9" w:rsidR="001B2917" w:rsidRPr="001C4DAB" w:rsidRDefault="00604A8E" w:rsidP="009E7B8A">
            <w:pPr>
              <w:jc w:val="center"/>
            </w:pPr>
            <w:r w:rsidRPr="001C4DAB">
              <w:t>5</w:t>
            </w:r>
          </w:p>
        </w:tc>
        <w:tc>
          <w:tcPr>
            <w:tcW w:w="2116" w:type="dxa"/>
            <w:vAlign w:val="center"/>
          </w:tcPr>
          <w:p w14:paraId="12AA4243" w14:textId="77777777" w:rsidR="001B2917" w:rsidRPr="001C4DAB" w:rsidRDefault="001B2917" w:rsidP="001B2917">
            <w:pPr>
              <w:jc w:val="center"/>
            </w:pPr>
          </w:p>
        </w:tc>
      </w:tr>
      <w:tr w:rsidR="001B2917" w:rsidRPr="001C4DAB" w14:paraId="3A58EFE6" w14:textId="77777777" w:rsidTr="001B2917">
        <w:trPr>
          <w:trHeight w:val="262"/>
        </w:trPr>
        <w:tc>
          <w:tcPr>
            <w:tcW w:w="5070" w:type="dxa"/>
          </w:tcPr>
          <w:p w14:paraId="6BCA9440" w14:textId="77777777" w:rsidR="001B2917" w:rsidRPr="001C4DAB" w:rsidRDefault="001B2917" w:rsidP="00FC3315">
            <w:r w:rsidRPr="001C4DAB">
              <w:t>Udział w konsultacjach</w:t>
            </w:r>
          </w:p>
        </w:tc>
        <w:tc>
          <w:tcPr>
            <w:tcW w:w="1417" w:type="dxa"/>
            <w:vAlign w:val="center"/>
          </w:tcPr>
          <w:p w14:paraId="55A64439" w14:textId="4BA95368" w:rsidR="001B2917" w:rsidRPr="001C4DAB" w:rsidRDefault="000702B2" w:rsidP="009E7B8A">
            <w:pPr>
              <w:jc w:val="center"/>
            </w:pPr>
            <w:r w:rsidRPr="001C4DAB">
              <w:t>1</w:t>
            </w:r>
          </w:p>
        </w:tc>
        <w:tc>
          <w:tcPr>
            <w:tcW w:w="1995" w:type="dxa"/>
            <w:vAlign w:val="center"/>
          </w:tcPr>
          <w:p w14:paraId="66942AFA" w14:textId="77777777" w:rsidR="001B2917" w:rsidRPr="001C4DAB" w:rsidRDefault="001B2917" w:rsidP="009E7B8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5D41A4B7" w14:textId="77777777" w:rsidR="001B2917" w:rsidRPr="001C4DAB" w:rsidRDefault="001B2917" w:rsidP="009E7B8A">
            <w:pPr>
              <w:jc w:val="center"/>
            </w:pPr>
          </w:p>
        </w:tc>
      </w:tr>
      <w:tr w:rsidR="001B2917" w:rsidRPr="001C4DAB" w14:paraId="4C715C30" w14:textId="77777777" w:rsidTr="001B2917">
        <w:trPr>
          <w:trHeight w:val="262"/>
        </w:trPr>
        <w:tc>
          <w:tcPr>
            <w:tcW w:w="5070" w:type="dxa"/>
          </w:tcPr>
          <w:p w14:paraId="00F82838" w14:textId="77777777" w:rsidR="001B2917" w:rsidRPr="001C4DAB" w:rsidRDefault="001B2917" w:rsidP="00FC3315">
            <w:r w:rsidRPr="001C4DAB">
              <w:t>Inne</w:t>
            </w:r>
          </w:p>
        </w:tc>
        <w:tc>
          <w:tcPr>
            <w:tcW w:w="1417" w:type="dxa"/>
            <w:vAlign w:val="center"/>
          </w:tcPr>
          <w:p w14:paraId="4B2BA1C4" w14:textId="77777777" w:rsidR="001B2917" w:rsidRPr="001C4DAB" w:rsidRDefault="001B2917" w:rsidP="009E7B8A">
            <w:pPr>
              <w:jc w:val="center"/>
            </w:pPr>
          </w:p>
        </w:tc>
        <w:tc>
          <w:tcPr>
            <w:tcW w:w="1995" w:type="dxa"/>
            <w:vAlign w:val="center"/>
          </w:tcPr>
          <w:p w14:paraId="63E9C999" w14:textId="77777777" w:rsidR="001B2917" w:rsidRPr="001C4DAB" w:rsidRDefault="001B2917" w:rsidP="009E7B8A">
            <w:pPr>
              <w:jc w:val="center"/>
            </w:pPr>
          </w:p>
        </w:tc>
        <w:tc>
          <w:tcPr>
            <w:tcW w:w="2116" w:type="dxa"/>
            <w:vAlign w:val="center"/>
          </w:tcPr>
          <w:p w14:paraId="1AE7DF61" w14:textId="77777777" w:rsidR="001B2917" w:rsidRPr="001C4DAB" w:rsidRDefault="001B2917" w:rsidP="009E7B8A">
            <w:pPr>
              <w:jc w:val="center"/>
            </w:pPr>
          </w:p>
        </w:tc>
      </w:tr>
      <w:tr w:rsidR="001B2917" w:rsidRPr="001C4DAB" w14:paraId="0A2BA5E0" w14:textId="77777777" w:rsidTr="001B2917">
        <w:trPr>
          <w:trHeight w:val="262"/>
        </w:trPr>
        <w:tc>
          <w:tcPr>
            <w:tcW w:w="5070" w:type="dxa"/>
          </w:tcPr>
          <w:p w14:paraId="33EA7002" w14:textId="77777777" w:rsidR="001B2917" w:rsidRPr="001C4DAB" w:rsidRDefault="001B2917" w:rsidP="00F558F3">
            <w:pPr>
              <w:spacing w:before="60" w:after="60"/>
            </w:pPr>
            <w:r w:rsidRPr="001C4DAB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43D7DD02" w14:textId="13A3EDBE" w:rsidR="001B2917" w:rsidRPr="001C4DAB" w:rsidRDefault="001C4DAB" w:rsidP="009E7B8A">
            <w:pPr>
              <w:jc w:val="center"/>
            </w:pPr>
            <w:r w:rsidRPr="001C4DAB">
              <w:t>76</w:t>
            </w:r>
          </w:p>
        </w:tc>
        <w:tc>
          <w:tcPr>
            <w:tcW w:w="1995" w:type="dxa"/>
            <w:vAlign w:val="center"/>
          </w:tcPr>
          <w:p w14:paraId="4B467F3A" w14:textId="4065904B" w:rsidR="001B2917" w:rsidRPr="001C4DAB" w:rsidRDefault="001C4DAB" w:rsidP="009E7B8A">
            <w:pPr>
              <w:jc w:val="center"/>
            </w:pPr>
            <w:r w:rsidRPr="001C4DAB">
              <w:t>45</w:t>
            </w:r>
          </w:p>
        </w:tc>
        <w:tc>
          <w:tcPr>
            <w:tcW w:w="2116" w:type="dxa"/>
            <w:vAlign w:val="center"/>
          </w:tcPr>
          <w:p w14:paraId="6A8BA451" w14:textId="77777777" w:rsidR="001B2917" w:rsidRPr="001C4DAB" w:rsidRDefault="001B2917" w:rsidP="001B2917">
            <w:pPr>
              <w:jc w:val="center"/>
            </w:pPr>
            <w:r w:rsidRPr="001C4DAB">
              <w:t>0</w:t>
            </w:r>
          </w:p>
        </w:tc>
      </w:tr>
      <w:tr w:rsidR="001B2917" w:rsidRPr="001C4DAB" w14:paraId="088A59B1" w14:textId="77777777" w:rsidTr="001B2917">
        <w:trPr>
          <w:trHeight w:val="236"/>
        </w:trPr>
        <w:tc>
          <w:tcPr>
            <w:tcW w:w="5070" w:type="dxa"/>
            <w:shd w:val="clear" w:color="auto" w:fill="C0C0C0"/>
          </w:tcPr>
          <w:p w14:paraId="47872BCF" w14:textId="77777777" w:rsidR="001B2917" w:rsidRPr="001C4DAB" w:rsidRDefault="001B2917" w:rsidP="00F558F3">
            <w:pPr>
              <w:spacing w:before="60" w:after="60"/>
              <w:rPr>
                <w:b/>
              </w:rPr>
            </w:pPr>
            <w:r w:rsidRPr="001C4DAB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27A88F33" w14:textId="1E517DBF" w:rsidR="001B2917" w:rsidRPr="001C4DAB" w:rsidRDefault="001C4DAB" w:rsidP="009E7B8A">
            <w:pPr>
              <w:jc w:val="center"/>
              <w:rPr>
                <w:b/>
              </w:rPr>
            </w:pPr>
            <w:r w:rsidRPr="001C4DAB">
              <w:rPr>
                <w:b/>
              </w:rPr>
              <w:t>3</w:t>
            </w:r>
          </w:p>
        </w:tc>
      </w:tr>
      <w:tr w:rsidR="001B2917" w:rsidRPr="001C4DAB" w14:paraId="5DB0297C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92DD5D6" w14:textId="77777777" w:rsidR="001B2917" w:rsidRPr="001C4DAB" w:rsidRDefault="001B2917" w:rsidP="00F558F3">
            <w:pPr>
              <w:spacing w:before="60" w:after="60"/>
              <w:jc w:val="both"/>
              <w:rPr>
                <w:vertAlign w:val="superscript"/>
              </w:rPr>
            </w:pPr>
            <w:r w:rsidRPr="001C4DAB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7E715AAA" w14:textId="58764AA9" w:rsidR="001B2917" w:rsidRPr="001C4DAB" w:rsidRDefault="001C4DAB" w:rsidP="009E7B8A">
            <w:pPr>
              <w:jc w:val="center"/>
            </w:pPr>
            <w:r w:rsidRPr="001C4DAB">
              <w:t>1,8</w:t>
            </w:r>
          </w:p>
        </w:tc>
      </w:tr>
      <w:tr w:rsidR="001B2917" w:rsidRPr="001C4DAB" w14:paraId="006EC480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4A347275" w14:textId="77777777" w:rsidR="001B2917" w:rsidRPr="001C4DAB" w:rsidRDefault="001B2917" w:rsidP="00F558F3">
            <w:pPr>
              <w:spacing w:before="60" w:after="60"/>
              <w:jc w:val="both"/>
            </w:pPr>
            <w:r w:rsidRPr="001C4DAB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917C85F" w14:textId="0BB62A93" w:rsidR="001B2917" w:rsidRPr="001C4DAB" w:rsidRDefault="00336203" w:rsidP="009E7B8A">
            <w:pPr>
              <w:jc w:val="center"/>
            </w:pPr>
            <w:r w:rsidRPr="001C4DAB">
              <w:t>0</w:t>
            </w:r>
          </w:p>
        </w:tc>
      </w:tr>
      <w:tr w:rsidR="001B2917" w:rsidRPr="001C4DAB" w14:paraId="07ACFF7D" w14:textId="77777777" w:rsidTr="001B2917">
        <w:trPr>
          <w:trHeight w:val="262"/>
        </w:trPr>
        <w:tc>
          <w:tcPr>
            <w:tcW w:w="5070" w:type="dxa"/>
            <w:shd w:val="clear" w:color="auto" w:fill="C0C0C0"/>
          </w:tcPr>
          <w:p w14:paraId="347509C3" w14:textId="77777777" w:rsidR="001B2917" w:rsidRPr="001C4DAB" w:rsidRDefault="001B2917" w:rsidP="00F558F3">
            <w:pPr>
              <w:spacing w:before="60" w:after="60"/>
              <w:jc w:val="both"/>
              <w:rPr>
                <w:b/>
              </w:rPr>
            </w:pPr>
            <w:r w:rsidRPr="001C4DAB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9045E94" w14:textId="70CF27DD" w:rsidR="001B2917" w:rsidRPr="001C4DAB" w:rsidRDefault="001C4DAB" w:rsidP="009E7B8A">
            <w:pPr>
              <w:jc w:val="center"/>
            </w:pPr>
            <w:r w:rsidRPr="001C4DAB">
              <w:t>1,8</w:t>
            </w:r>
          </w:p>
        </w:tc>
      </w:tr>
    </w:tbl>
    <w:p w14:paraId="12D22495" w14:textId="77777777" w:rsidR="00E40B0C" w:rsidRPr="001C4DAB" w:rsidRDefault="00E40B0C" w:rsidP="00FC3315"/>
    <w:sectPr w:rsidR="00E40B0C" w:rsidRPr="001C4DA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D0FE9"/>
    <w:multiLevelType w:val="hybridMultilevel"/>
    <w:tmpl w:val="BD4ED5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737E81"/>
    <w:multiLevelType w:val="hybridMultilevel"/>
    <w:tmpl w:val="B9A80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646905">
    <w:abstractNumId w:val="0"/>
  </w:num>
  <w:num w:numId="2" w16cid:durableId="748844016">
    <w:abstractNumId w:val="1"/>
  </w:num>
  <w:num w:numId="3" w16cid:durableId="231232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702B2"/>
    <w:rsid w:val="00075DB5"/>
    <w:rsid w:val="00090FEF"/>
    <w:rsid w:val="000E660E"/>
    <w:rsid w:val="00151558"/>
    <w:rsid w:val="001576BD"/>
    <w:rsid w:val="00164341"/>
    <w:rsid w:val="00187AE5"/>
    <w:rsid w:val="001B2917"/>
    <w:rsid w:val="001C4DAB"/>
    <w:rsid w:val="002E32CC"/>
    <w:rsid w:val="0031026C"/>
    <w:rsid w:val="00336203"/>
    <w:rsid w:val="003D5A10"/>
    <w:rsid w:val="003D61C6"/>
    <w:rsid w:val="003F52C7"/>
    <w:rsid w:val="003F7287"/>
    <w:rsid w:val="00402B39"/>
    <w:rsid w:val="00416716"/>
    <w:rsid w:val="004D172F"/>
    <w:rsid w:val="004D5D65"/>
    <w:rsid w:val="0050790E"/>
    <w:rsid w:val="00584E1E"/>
    <w:rsid w:val="005A5B46"/>
    <w:rsid w:val="005B4C5D"/>
    <w:rsid w:val="00604A8E"/>
    <w:rsid w:val="006766C1"/>
    <w:rsid w:val="006C3A54"/>
    <w:rsid w:val="006E2CAF"/>
    <w:rsid w:val="006E404D"/>
    <w:rsid w:val="00711F39"/>
    <w:rsid w:val="00757DFC"/>
    <w:rsid w:val="00784E27"/>
    <w:rsid w:val="007B68AE"/>
    <w:rsid w:val="007D4A65"/>
    <w:rsid w:val="00801B19"/>
    <w:rsid w:val="008020D5"/>
    <w:rsid w:val="00897647"/>
    <w:rsid w:val="008C358C"/>
    <w:rsid w:val="00902742"/>
    <w:rsid w:val="009B16B1"/>
    <w:rsid w:val="009C014B"/>
    <w:rsid w:val="009E7B8A"/>
    <w:rsid w:val="009F5760"/>
    <w:rsid w:val="00A0296C"/>
    <w:rsid w:val="00A0703A"/>
    <w:rsid w:val="00A07C44"/>
    <w:rsid w:val="00A70BF7"/>
    <w:rsid w:val="00A74E84"/>
    <w:rsid w:val="00AA175F"/>
    <w:rsid w:val="00AF0C75"/>
    <w:rsid w:val="00B12094"/>
    <w:rsid w:val="00B61C54"/>
    <w:rsid w:val="00B73A39"/>
    <w:rsid w:val="00B93F63"/>
    <w:rsid w:val="00BF2903"/>
    <w:rsid w:val="00C41150"/>
    <w:rsid w:val="00C60C15"/>
    <w:rsid w:val="00C80557"/>
    <w:rsid w:val="00C83126"/>
    <w:rsid w:val="00D466D8"/>
    <w:rsid w:val="00D53191"/>
    <w:rsid w:val="00D8777D"/>
    <w:rsid w:val="00DD4F7D"/>
    <w:rsid w:val="00DF41A7"/>
    <w:rsid w:val="00E32F86"/>
    <w:rsid w:val="00E40B0C"/>
    <w:rsid w:val="00E70A11"/>
    <w:rsid w:val="00EA2C4A"/>
    <w:rsid w:val="00EB1BFD"/>
    <w:rsid w:val="00ED573C"/>
    <w:rsid w:val="00F02535"/>
    <w:rsid w:val="00F10C74"/>
    <w:rsid w:val="00F22F4E"/>
    <w:rsid w:val="00FA2E58"/>
    <w:rsid w:val="00FC3315"/>
    <w:rsid w:val="00FD7A2E"/>
    <w:rsid w:val="00FF3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662D2"/>
  <w15:docId w15:val="{339989A3-6DE3-4D3C-9E35-45FFB9925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C15F3CAD8CFD749BDBF98B2511329EB" ma:contentTypeVersion="6" ma:contentTypeDescription="Utwórz nowy dokument." ma:contentTypeScope="" ma:versionID="6c03c111f6e66550fab84bc917636f53">
  <xsd:schema xmlns:xsd="http://www.w3.org/2001/XMLSchema" xmlns:xs="http://www.w3.org/2001/XMLSchema" xmlns:p="http://schemas.microsoft.com/office/2006/metadata/properties" xmlns:ns2="f37914f1-d6f7-4c88-b895-635cebb48f4b" targetNamespace="http://schemas.microsoft.com/office/2006/metadata/properties" ma:root="true" ma:fieldsID="358d4eb7c4f668989a6dccc662210f36" ns2:_="">
    <xsd:import namespace="f37914f1-d6f7-4c88-b895-635cebb48f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7914f1-d6f7-4c88-b895-635cebb48f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730958-21C3-4D1F-A2BE-AF5B95B655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7914f1-d6f7-4c88-b895-635cebb48f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990AC9D-0A7E-4F32-B1E5-E0F76968BB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BEFCFD0-52CD-4A5A-8997-FC7B8FC831E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597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dcterms:created xsi:type="dcterms:W3CDTF">2023-11-29T12:53:00Z</dcterms:created>
  <dcterms:modified xsi:type="dcterms:W3CDTF">2023-12-15T09:00:00Z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0x010100EC15F3CAD8CFD749BDBF98B2511329EB</vt:lpwstr>
  </property>
</Properties>
</file>